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FFD4" w14:textId="7ADAC16E" w:rsidR="00C25ABD" w:rsidRDefault="00EC7041">
      <w:pPr>
        <w:rPr>
          <w:rFonts w:ascii="Arial" w:hAnsi="Arial" w:cs="Arial"/>
          <w:color w:val="FF0058"/>
          <w:sz w:val="48"/>
          <w:szCs w:val="48"/>
        </w:rPr>
      </w:pPr>
      <w:r>
        <w:rPr>
          <w:rFonts w:ascii="Arial" w:hAnsi="Arial" w:cs="Arial"/>
          <w:color w:val="FF0058"/>
          <w:sz w:val="48"/>
          <w:szCs w:val="48"/>
        </w:rPr>
        <w:t>Board and Executive Brief</w:t>
      </w:r>
    </w:p>
    <w:p w14:paraId="35E16C7D" w14:textId="30B0E5A7" w:rsidR="00414D7E" w:rsidRPr="00C25ABD" w:rsidRDefault="00414D7E">
      <w:pPr>
        <w:rPr>
          <w:rFonts w:ascii="Arial" w:hAnsi="Arial" w:cs="Arial"/>
          <w:color w:val="FF0058"/>
          <w:sz w:val="40"/>
          <w:szCs w:val="40"/>
        </w:rPr>
      </w:pPr>
      <w:r w:rsidRPr="00C25ABD">
        <w:rPr>
          <w:rFonts w:ascii="Arial" w:hAnsi="Arial" w:cs="Arial"/>
          <w:color w:val="FF0058"/>
          <w:sz w:val="40"/>
          <w:szCs w:val="40"/>
        </w:rPr>
        <w:t>Session Title</w:t>
      </w:r>
    </w:p>
    <w:p w14:paraId="5DE79E95" w14:textId="77777777" w:rsidR="008B3852" w:rsidRDefault="008B3852">
      <w:pPr>
        <w:rPr>
          <w:rFonts w:ascii="Arial" w:hAnsi="Arial" w:cs="Arial"/>
        </w:rPr>
      </w:pPr>
      <w:r w:rsidRPr="008B3852">
        <w:rPr>
          <w:rFonts w:ascii="Arial" w:hAnsi="Arial" w:cs="Arial"/>
          <w:b/>
          <w:bCs/>
        </w:rPr>
        <w:t>Speaker Name</w:t>
      </w:r>
      <w:r>
        <w:rPr>
          <w:rFonts w:ascii="Arial" w:hAnsi="Arial" w:cs="Arial"/>
        </w:rPr>
        <w:t>, Speaker’s Title, Organization</w:t>
      </w:r>
    </w:p>
    <w:p w14:paraId="522E8377" w14:textId="347F715E" w:rsidR="008B3852" w:rsidRDefault="008B3852" w:rsidP="008B3852">
      <w:pPr>
        <w:pStyle w:val="SpeakerInfo"/>
      </w:pPr>
      <w:r w:rsidRPr="008B3852">
        <w:rPr>
          <w:b/>
          <w:bCs/>
        </w:rPr>
        <w:t>Speaker Name</w:t>
      </w:r>
      <w:r>
        <w:t>, Speaker’s Title, Organization</w:t>
      </w:r>
    </w:p>
    <w:p w14:paraId="380BFA59" w14:textId="3C0F208D" w:rsidR="008B3852" w:rsidRDefault="008B3852" w:rsidP="008B3852">
      <w:pPr>
        <w:pStyle w:val="SpeakerInfo"/>
      </w:pPr>
      <w:r w:rsidRPr="008B3852">
        <w:rPr>
          <w:b/>
          <w:bCs/>
        </w:rPr>
        <w:t>Speaker Name</w:t>
      </w:r>
      <w:r>
        <w:t>, Speaker’s Title, Organization</w:t>
      </w:r>
    </w:p>
    <w:p w14:paraId="3FE7CB44" w14:textId="77777777" w:rsidR="00AE5DD3" w:rsidRDefault="00AE5DD3" w:rsidP="008B3852">
      <w:pPr>
        <w:pStyle w:val="SpeakerInfo"/>
      </w:pPr>
    </w:p>
    <w:p w14:paraId="0D5A70F8" w14:textId="677AE574" w:rsidR="008B3852" w:rsidRPr="008B3852" w:rsidRDefault="008B3852" w:rsidP="008B3852">
      <w:pPr>
        <w:pStyle w:val="KeyTakeawaysandRecommendedActions"/>
      </w:pPr>
      <w:r w:rsidRPr="008B3852">
        <w:t>5 Key Takeaways</w:t>
      </w:r>
    </w:p>
    <w:p w14:paraId="34D8E201" w14:textId="74A39903" w:rsidR="00414D7E" w:rsidRDefault="00414D7E" w:rsidP="008B3852">
      <w:pPr>
        <w:pStyle w:val="BulletedText"/>
      </w:pPr>
      <w:r w:rsidRPr="008B3852">
        <w:t>Please place text here.</w:t>
      </w:r>
      <w:r w:rsidR="002A1E09">
        <w:t xml:space="preserve"> </w:t>
      </w:r>
    </w:p>
    <w:p w14:paraId="24A43CFB" w14:textId="77777777" w:rsidR="008B3852" w:rsidRDefault="008B3852" w:rsidP="008B3852">
      <w:pPr>
        <w:pStyle w:val="BulletedText"/>
      </w:pPr>
      <w:r w:rsidRPr="008B3852">
        <w:t>Please place text here.</w:t>
      </w:r>
    </w:p>
    <w:p w14:paraId="4BC4311D" w14:textId="77777777" w:rsidR="008B3852" w:rsidRDefault="008B3852" w:rsidP="008B3852">
      <w:pPr>
        <w:pStyle w:val="BulletedText"/>
      </w:pPr>
      <w:r w:rsidRPr="008B3852">
        <w:t>Please place text here.</w:t>
      </w:r>
    </w:p>
    <w:p w14:paraId="409D0DC3" w14:textId="77777777" w:rsidR="008B3852" w:rsidRDefault="008B3852" w:rsidP="008B3852">
      <w:pPr>
        <w:pStyle w:val="BulletedText"/>
      </w:pPr>
      <w:r w:rsidRPr="008B3852">
        <w:t>Please place text here.</w:t>
      </w:r>
    </w:p>
    <w:p w14:paraId="6425BEB7" w14:textId="77777777" w:rsidR="008B3852" w:rsidRDefault="008B3852" w:rsidP="008B3852">
      <w:pPr>
        <w:pStyle w:val="BulletedText"/>
      </w:pPr>
      <w:r w:rsidRPr="008B3852">
        <w:t>Please place text here.</w:t>
      </w:r>
    </w:p>
    <w:p w14:paraId="42E49CD9" w14:textId="77777777" w:rsidR="00071761" w:rsidRDefault="00071761" w:rsidP="00071761">
      <w:pPr>
        <w:pStyle w:val="BulletedText"/>
        <w:numPr>
          <w:ilvl w:val="0"/>
          <w:numId w:val="0"/>
        </w:numPr>
      </w:pPr>
    </w:p>
    <w:p w14:paraId="7AF02B12" w14:textId="16EB7621" w:rsidR="008B3852" w:rsidRDefault="008B3852" w:rsidP="008B3852">
      <w:pPr>
        <w:pStyle w:val="KeyTakeawaysandRecommendedActions"/>
      </w:pPr>
      <w:r>
        <w:t>Recommended Actions</w:t>
      </w:r>
    </w:p>
    <w:p w14:paraId="6D20281E" w14:textId="1596B5F8" w:rsidR="008B3852" w:rsidRDefault="008B3852" w:rsidP="008B3852">
      <w:pPr>
        <w:pStyle w:val="BulletedText"/>
      </w:pPr>
      <w:r w:rsidRPr="008B3852">
        <w:t>Please place text here.</w:t>
      </w:r>
    </w:p>
    <w:p w14:paraId="6E82B565" w14:textId="77777777" w:rsidR="008B3852" w:rsidRDefault="008B3852" w:rsidP="008B3852">
      <w:pPr>
        <w:pStyle w:val="BulletedText"/>
      </w:pPr>
      <w:r w:rsidRPr="008B3852">
        <w:t>Please place text here.</w:t>
      </w:r>
    </w:p>
    <w:p w14:paraId="3ADBAB6E" w14:textId="0AD71F1F" w:rsidR="00414D7E" w:rsidRPr="00874982" w:rsidRDefault="008B3852" w:rsidP="00874982">
      <w:pPr>
        <w:pStyle w:val="BulletedText"/>
      </w:pPr>
      <w:r w:rsidRPr="00874982">
        <w:t>Please place text here.</w:t>
      </w:r>
    </w:p>
    <w:sectPr w:rsidR="00414D7E" w:rsidRPr="00874982" w:rsidSect="00414D7E">
      <w:headerReference w:type="default" r:id="rId10"/>
      <w:footerReference w:type="default" r:id="rId11"/>
      <w:pgSz w:w="12240" w:h="15840"/>
      <w:pgMar w:top="2520" w:right="1080" w:bottom="158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A5D9" w14:textId="77777777" w:rsidR="000F2E5F" w:rsidRDefault="000F2E5F" w:rsidP="00414D7E">
      <w:pPr>
        <w:spacing w:after="0" w:line="240" w:lineRule="auto"/>
      </w:pPr>
      <w:r>
        <w:separator/>
      </w:r>
    </w:p>
  </w:endnote>
  <w:endnote w:type="continuationSeparator" w:id="0">
    <w:p w14:paraId="7C863464" w14:textId="77777777" w:rsidR="000F2E5F" w:rsidRDefault="000F2E5F" w:rsidP="0041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35C4" w14:textId="46760E20" w:rsidR="00414D7E" w:rsidRDefault="00414D7E" w:rsidP="00414D7E">
    <w:pPr>
      <w:pStyle w:val="Footer"/>
      <w:tabs>
        <w:tab w:val="clear" w:pos="4680"/>
        <w:tab w:val="clear" w:pos="9360"/>
        <w:tab w:val="left" w:pos="96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AA5BC73" wp14:editId="7DF0DC47">
          <wp:simplePos x="0" y="0"/>
          <wp:positionH relativeFrom="margin">
            <wp:posOffset>-685800</wp:posOffset>
          </wp:positionH>
          <wp:positionV relativeFrom="margin">
            <wp:posOffset>7886369</wp:posOffset>
          </wp:positionV>
          <wp:extent cx="7772400" cy="570865"/>
          <wp:effectExtent l="0" t="0" r="0" b="635"/>
          <wp:wrapSquare wrapText="bothSides"/>
          <wp:docPr id="33012260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22609" name="Picture 330122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8B05" w14:textId="77777777" w:rsidR="000F2E5F" w:rsidRDefault="000F2E5F" w:rsidP="00414D7E">
      <w:pPr>
        <w:spacing w:after="0" w:line="240" w:lineRule="auto"/>
      </w:pPr>
      <w:r>
        <w:separator/>
      </w:r>
    </w:p>
  </w:footnote>
  <w:footnote w:type="continuationSeparator" w:id="0">
    <w:p w14:paraId="08434192" w14:textId="77777777" w:rsidR="000F2E5F" w:rsidRDefault="000F2E5F" w:rsidP="0041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203B" w14:textId="109B7438" w:rsidR="00414D7E" w:rsidRDefault="00414D7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C64736" wp14:editId="5D2665EE">
          <wp:simplePos x="0" y="0"/>
          <wp:positionH relativeFrom="margin">
            <wp:posOffset>-672686</wp:posOffset>
          </wp:positionH>
          <wp:positionV relativeFrom="margin">
            <wp:posOffset>-1603513</wp:posOffset>
          </wp:positionV>
          <wp:extent cx="7769225" cy="1052195"/>
          <wp:effectExtent l="0" t="0" r="3175" b="1905"/>
          <wp:wrapSquare wrapText="bothSides"/>
          <wp:docPr id="2017252096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252096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225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7975"/>
    <w:multiLevelType w:val="hybridMultilevel"/>
    <w:tmpl w:val="C69CE6F8"/>
    <w:lvl w:ilvl="0" w:tplc="5ACA67C6">
      <w:start w:val="1"/>
      <w:numFmt w:val="bullet"/>
      <w:pStyle w:val="Bulle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A7121"/>
    <w:multiLevelType w:val="hybridMultilevel"/>
    <w:tmpl w:val="A40E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74B"/>
    <w:multiLevelType w:val="hybridMultilevel"/>
    <w:tmpl w:val="32289102"/>
    <w:lvl w:ilvl="0" w:tplc="1372535A">
      <w:start w:val="1"/>
      <w:numFmt w:val="upperRoman"/>
      <w:pStyle w:val="Sectio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545450">
    <w:abstractNumId w:val="2"/>
  </w:num>
  <w:num w:numId="2" w16cid:durableId="524904381">
    <w:abstractNumId w:val="2"/>
  </w:num>
  <w:num w:numId="3" w16cid:durableId="742797298">
    <w:abstractNumId w:val="0"/>
  </w:num>
  <w:num w:numId="4" w16cid:durableId="163515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7E"/>
    <w:rsid w:val="00011945"/>
    <w:rsid w:val="00071761"/>
    <w:rsid w:val="0009788D"/>
    <w:rsid w:val="000F2E5F"/>
    <w:rsid w:val="00142A1C"/>
    <w:rsid w:val="001502CB"/>
    <w:rsid w:val="001B057F"/>
    <w:rsid w:val="001C4382"/>
    <w:rsid w:val="001D4659"/>
    <w:rsid w:val="002A1E09"/>
    <w:rsid w:val="002A4B95"/>
    <w:rsid w:val="002F4BDF"/>
    <w:rsid w:val="003C67F2"/>
    <w:rsid w:val="00414D7E"/>
    <w:rsid w:val="005248CE"/>
    <w:rsid w:val="005B71E7"/>
    <w:rsid w:val="006576CF"/>
    <w:rsid w:val="00727473"/>
    <w:rsid w:val="00874982"/>
    <w:rsid w:val="008B3852"/>
    <w:rsid w:val="00920B07"/>
    <w:rsid w:val="009D6A17"/>
    <w:rsid w:val="00A047E5"/>
    <w:rsid w:val="00A36168"/>
    <w:rsid w:val="00A85A14"/>
    <w:rsid w:val="00AA422A"/>
    <w:rsid w:val="00AE5DD3"/>
    <w:rsid w:val="00B6174F"/>
    <w:rsid w:val="00C25ABD"/>
    <w:rsid w:val="00D32F8C"/>
    <w:rsid w:val="00EC7041"/>
    <w:rsid w:val="00F3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AFF65"/>
  <w15:chartTrackingRefBased/>
  <w15:docId w15:val="{8EEB4769-4D67-F84A-BDA5-930C86F6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autoRedefine/>
    <w:qFormat/>
    <w:rsid w:val="009D6A17"/>
    <w:pPr>
      <w:numPr>
        <w:numId w:val="2"/>
      </w:numPr>
      <w:spacing w:line="259" w:lineRule="auto"/>
    </w:pPr>
    <w:rPr>
      <w:rFonts w:ascii="Arial" w:eastAsiaTheme="majorEastAsia" w:hAnsi="Arial" w:cs="Times New Roman (Headings CS)"/>
      <w:b/>
      <w:color w:val="215E99" w:themeColor="text2" w:themeTint="BF"/>
      <w:kern w:val="0"/>
      <w:sz w:val="32"/>
      <w:szCs w:val="40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3C67F2"/>
    <w:rPr>
      <w:color w:val="005A8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4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D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4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D7E"/>
  </w:style>
  <w:style w:type="paragraph" w:styleId="Footer">
    <w:name w:val="footer"/>
    <w:basedOn w:val="Normal"/>
    <w:link w:val="FooterChar"/>
    <w:uiPriority w:val="99"/>
    <w:unhideWhenUsed/>
    <w:rsid w:val="00414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D7E"/>
  </w:style>
  <w:style w:type="character" w:styleId="Strong">
    <w:name w:val="Strong"/>
    <w:basedOn w:val="DefaultParagraphFont"/>
    <w:uiPriority w:val="22"/>
    <w:qFormat/>
    <w:rsid w:val="00414D7E"/>
    <w:rPr>
      <w:b/>
      <w:bCs/>
    </w:rPr>
  </w:style>
  <w:style w:type="paragraph" w:customStyle="1" w:styleId="SessionTitle">
    <w:name w:val="Session Title"/>
    <w:basedOn w:val="Normal"/>
    <w:qFormat/>
    <w:rsid w:val="008B3852"/>
    <w:rPr>
      <w:rFonts w:ascii="Arial" w:hAnsi="Arial" w:cs="Arial"/>
      <w:color w:val="FF0058"/>
      <w:sz w:val="48"/>
      <w:szCs w:val="48"/>
    </w:rPr>
  </w:style>
  <w:style w:type="paragraph" w:customStyle="1" w:styleId="KeyTakeawaysandRecommendedActions">
    <w:name w:val="Key Takeaways and Recommended Actions"/>
    <w:basedOn w:val="Normal"/>
    <w:qFormat/>
    <w:rsid w:val="00071761"/>
    <w:pPr>
      <w:spacing w:before="360" w:after="0"/>
    </w:pPr>
    <w:rPr>
      <w:rFonts w:ascii="Arial" w:hAnsi="Arial" w:cs="Arial"/>
      <w:b/>
      <w:bCs/>
      <w:color w:val="B277FF"/>
      <w:sz w:val="32"/>
      <w:szCs w:val="28"/>
    </w:rPr>
  </w:style>
  <w:style w:type="paragraph" w:customStyle="1" w:styleId="SpeakerInfo">
    <w:name w:val="Speaker Info"/>
    <w:basedOn w:val="Normal"/>
    <w:qFormat/>
    <w:rsid w:val="008B3852"/>
    <w:rPr>
      <w:rFonts w:ascii="Arial" w:hAnsi="Arial" w:cs="Arial"/>
    </w:rPr>
  </w:style>
  <w:style w:type="paragraph" w:styleId="NoSpacing">
    <w:name w:val="No Spacing"/>
    <w:uiPriority w:val="1"/>
    <w:qFormat/>
    <w:rsid w:val="008B3852"/>
    <w:pPr>
      <w:spacing w:after="0" w:line="240" w:lineRule="auto"/>
    </w:pPr>
  </w:style>
  <w:style w:type="paragraph" w:customStyle="1" w:styleId="BulletedText">
    <w:name w:val="Bulleted Text"/>
    <w:basedOn w:val="ListParagraph"/>
    <w:qFormat/>
    <w:rsid w:val="001C4382"/>
    <w:pPr>
      <w:numPr>
        <w:numId w:val="3"/>
      </w:numPr>
      <w:contextualSpacing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faf00-1345-4868-af44-c681753dfdc1">
      <Terms xmlns="http://schemas.microsoft.com/office/infopath/2007/PartnerControls"/>
    </lcf76f155ced4ddcb4097134ff3c332f>
    <TaxCatchAll xmlns="41b1a4f8-138d-4ee6-a5cb-da9d90ebaf72" xsi:nil="true"/>
    <Added xmlns="763faf00-1345-4868-af44-c681753dfd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BF2829554FC429AD88165B0CFFB30" ma:contentTypeVersion="17" ma:contentTypeDescription="Create a new document." ma:contentTypeScope="" ma:versionID="32dce290c6a1062ba7f1562c445818ed">
  <xsd:schema xmlns:xsd="http://www.w3.org/2001/XMLSchema" xmlns:xs="http://www.w3.org/2001/XMLSchema" xmlns:p="http://schemas.microsoft.com/office/2006/metadata/properties" xmlns:ns2="763faf00-1345-4868-af44-c681753dfdc1" xmlns:ns3="41b1a4f8-138d-4ee6-a5cb-da9d90ebaf72" targetNamespace="http://schemas.microsoft.com/office/2006/metadata/properties" ma:root="true" ma:fieldsID="3e88653c7e999922aa146c0df892b903" ns2:_="" ns3:_="">
    <xsd:import namespace="763faf00-1345-4868-af44-c681753dfdc1"/>
    <xsd:import namespace="41b1a4f8-138d-4ee6-a5cb-da9d90eba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faf00-1345-4868-af44-c681753df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e6ee2e-04b3-49ea-b2b4-c4a3410cf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ed" ma:index="24" nillable="true" ma:displayName="Added" ma:format="DateOnly" ma:internalName="Add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1a4f8-138d-4ee6-a5cb-da9d90ebaf7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d41784-6162-4529-816f-e1063a220cb8}" ma:internalName="TaxCatchAll" ma:showField="CatchAllData" ma:web="41b1a4f8-138d-4ee6-a5cb-da9d90eba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BA077-096B-438C-B111-1DDCAA7A7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6457D-C004-46AB-9248-B0295198F5B7}">
  <ds:schemaRefs>
    <ds:schemaRef ds:uri="http://schemas.microsoft.com/office/2006/metadata/properties"/>
    <ds:schemaRef ds:uri="http://schemas.microsoft.com/office/infopath/2007/PartnerControls"/>
    <ds:schemaRef ds:uri="763faf00-1345-4868-af44-c681753dfdc1"/>
    <ds:schemaRef ds:uri="41b1a4f8-138d-4ee6-a5cb-da9d90ebaf72"/>
  </ds:schemaRefs>
</ds:datastoreItem>
</file>

<file path=customXml/itemProps3.xml><?xml version="1.0" encoding="utf-8"?>
<ds:datastoreItem xmlns:ds="http://schemas.openxmlformats.org/officeDocument/2006/customXml" ds:itemID="{A2FF2856-FB1B-49E8-894A-2300F7A0A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faf00-1345-4868-af44-c681753dfdc1"/>
    <ds:schemaRef ds:uri="41b1a4f8-138d-4ee6-a5cb-da9d90eba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348</Characters>
  <Application>Microsoft Office Word</Application>
  <DocSecurity>0</DocSecurity>
  <Lines>17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Einfalt</dc:creator>
  <cp:keywords/>
  <dc:description/>
  <cp:lastModifiedBy>Dorothy Friedlander</cp:lastModifiedBy>
  <cp:revision>10</cp:revision>
  <cp:lastPrinted>2026-02-09T16:17:00Z</cp:lastPrinted>
  <dcterms:created xsi:type="dcterms:W3CDTF">2026-02-09T16:43:00Z</dcterms:created>
  <dcterms:modified xsi:type="dcterms:W3CDTF">2026-02-17T16:32:00Z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0x010100D08BF2829554FC429AD88165B0CFFB30</vt:lpwstr>
  </property>
  <property fmtid="{D5CDD505-2E9C-101B-9397-08002B2CF9AE}" pid="3" name="MediaServiceImageTags">
    <vt:lpwstr/>
  </property>
</Properties>
</file>